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20D80" w14:textId="77777777" w:rsidR="00D830D9" w:rsidRPr="00E36181" w:rsidRDefault="003D340F" w:rsidP="00C30146">
      <w:pPr>
        <w:pStyle w:val="Title"/>
        <w:rPr>
          <w:rStyle w:val="IntenseEmphasis"/>
          <w:color w:val="auto"/>
        </w:rPr>
      </w:pPr>
      <w:r>
        <w:rPr>
          <w:rStyle w:val="IntenseEmphasis"/>
          <w:color w:val="auto"/>
        </w:rPr>
        <w:t>Gwinhur</w:t>
      </w:r>
      <w:r w:rsidR="00D830D9" w:rsidRPr="00E36181">
        <w:rPr>
          <w:rStyle w:val="IntenseEmphasis"/>
          <w:color w:val="auto"/>
        </w:rPr>
        <w:t>s</w:t>
      </w:r>
      <w:r>
        <w:rPr>
          <w:rStyle w:val="IntenseEmphasis"/>
          <w:color w:val="auto"/>
        </w:rPr>
        <w:t>t Civic Association</w:t>
      </w:r>
      <w:r w:rsidR="00D830D9" w:rsidRPr="00E36181">
        <w:rPr>
          <w:rStyle w:val="IntenseEmphasis"/>
          <w:color w:val="auto"/>
        </w:rPr>
        <w:t xml:space="preserve"> meeting</w:t>
      </w:r>
    </w:p>
    <w:p w14:paraId="6810E8F6" w14:textId="5E832685" w:rsidR="00BC6096" w:rsidRPr="00C30146" w:rsidRDefault="00706820" w:rsidP="00E06A84">
      <w:pPr>
        <w:pStyle w:val="Subtitle"/>
        <w:jc w:val="right"/>
        <w:rPr>
          <w:rStyle w:val="IntenseEmphasis"/>
          <w:b w:val="0"/>
          <w:bCs w:val="0"/>
          <w:i/>
          <w:iCs/>
        </w:rPr>
      </w:pPr>
      <w:r>
        <w:rPr>
          <w:rStyle w:val="IntenseEmphasis"/>
          <w:b w:val="0"/>
          <w:bCs w:val="0"/>
          <w:i/>
          <w:iCs/>
        </w:rPr>
        <w:t>11</w:t>
      </w:r>
      <w:r w:rsidR="00974AE6">
        <w:rPr>
          <w:rStyle w:val="IntenseEmphasis"/>
          <w:b w:val="0"/>
          <w:bCs w:val="0"/>
          <w:i/>
          <w:iCs/>
        </w:rPr>
        <w:t>.</w:t>
      </w:r>
      <w:r w:rsidR="0032108F">
        <w:rPr>
          <w:rStyle w:val="IntenseEmphasis"/>
          <w:b w:val="0"/>
          <w:bCs w:val="0"/>
          <w:i/>
          <w:iCs/>
        </w:rPr>
        <w:t>0</w:t>
      </w:r>
      <w:r>
        <w:rPr>
          <w:rStyle w:val="IntenseEmphasis"/>
          <w:b w:val="0"/>
          <w:bCs w:val="0"/>
          <w:i/>
          <w:iCs/>
        </w:rPr>
        <w:t>5</w:t>
      </w:r>
      <w:r w:rsidR="003D340F" w:rsidRPr="00C30146">
        <w:rPr>
          <w:rStyle w:val="IntenseEmphasis"/>
          <w:b w:val="0"/>
          <w:bCs w:val="0"/>
          <w:i/>
          <w:iCs/>
        </w:rPr>
        <w:t>.20</w:t>
      </w:r>
      <w:r w:rsidR="0032108F">
        <w:rPr>
          <w:rStyle w:val="IntenseEmphasis"/>
          <w:b w:val="0"/>
          <w:bCs w:val="0"/>
          <w:i/>
          <w:iCs/>
        </w:rPr>
        <w:t>20</w:t>
      </w:r>
      <w:r w:rsidR="00C30146">
        <w:rPr>
          <w:rStyle w:val="IntenseEmphasis"/>
          <w:b w:val="0"/>
          <w:bCs w:val="0"/>
          <w:i/>
          <w:iCs/>
          <w:color w:val="365F91" w:themeColor="accent1" w:themeShade="BF"/>
        </w:rPr>
        <w:t xml:space="preserve"> </w:t>
      </w:r>
      <w:r w:rsidR="00D830D9" w:rsidRPr="00C30146">
        <w:rPr>
          <w:rStyle w:val="IntenseEmphasis"/>
          <w:b w:val="0"/>
          <w:bCs w:val="0"/>
          <w:i/>
          <w:iCs/>
        </w:rPr>
        <w:t xml:space="preserve">Meeting Minutes </w:t>
      </w:r>
    </w:p>
    <w:p w14:paraId="6BC622CB" w14:textId="4A0096AD" w:rsidR="00D830D9" w:rsidRPr="00C30146" w:rsidRDefault="00C30146" w:rsidP="00E06A84">
      <w:pPr>
        <w:pStyle w:val="Heading1"/>
      </w:pPr>
      <w:r w:rsidRPr="00C30146">
        <w:t>Attendees</w:t>
      </w:r>
      <w:r>
        <w:t xml:space="preserve"> -</w:t>
      </w:r>
    </w:p>
    <w:p w14:paraId="7FB9730D" w14:textId="77777777" w:rsidR="006D7C96" w:rsidRDefault="00C30146" w:rsidP="006D7C96">
      <w:r w:rsidRPr="00C30146">
        <w:rPr>
          <w:rStyle w:val="IntenseEmphasis"/>
          <w:b w:val="0"/>
          <w:i w:val="0"/>
          <w:color w:val="auto"/>
        </w:rPr>
        <w:t xml:space="preserve">GCA </w:t>
      </w:r>
      <w:r w:rsidR="00156E38" w:rsidRPr="00C30146">
        <w:rPr>
          <w:rStyle w:val="IntenseEmphasis"/>
          <w:b w:val="0"/>
          <w:i w:val="0"/>
          <w:color w:val="auto"/>
        </w:rPr>
        <w:t>Board</w:t>
      </w:r>
      <w:r>
        <w:rPr>
          <w:rStyle w:val="IntenseEmphasis"/>
          <w:b w:val="0"/>
          <w:i w:val="0"/>
          <w:color w:val="auto"/>
        </w:rPr>
        <w:t xml:space="preserve">: </w:t>
      </w:r>
      <w:r w:rsidR="00974AE6">
        <w:rPr>
          <w:rStyle w:val="IntenseEmphasis"/>
          <w:b w:val="0"/>
          <w:i w:val="0"/>
          <w:color w:val="auto"/>
        </w:rPr>
        <w:t>Steve Bu</w:t>
      </w:r>
      <w:r w:rsidR="0080763B">
        <w:rPr>
          <w:rStyle w:val="IntenseEmphasis"/>
          <w:b w:val="0"/>
          <w:i w:val="0"/>
          <w:color w:val="auto"/>
        </w:rPr>
        <w:t>fflap – President, Ron Robertson</w:t>
      </w:r>
      <w:r w:rsidR="00974AE6">
        <w:rPr>
          <w:rStyle w:val="IntenseEmphasis"/>
          <w:b w:val="0"/>
          <w:i w:val="0"/>
          <w:color w:val="auto"/>
        </w:rPr>
        <w:t xml:space="preserve"> </w:t>
      </w:r>
      <w:r w:rsidR="00CE2B57" w:rsidRPr="00C30146">
        <w:rPr>
          <w:rStyle w:val="IntenseEmphasis"/>
          <w:b w:val="0"/>
          <w:i w:val="0"/>
          <w:color w:val="auto"/>
        </w:rPr>
        <w:t>–</w:t>
      </w:r>
      <w:r w:rsidR="00D830D9" w:rsidRPr="00C30146">
        <w:rPr>
          <w:rStyle w:val="IntenseEmphasis"/>
          <w:b w:val="0"/>
          <w:i w:val="0"/>
          <w:color w:val="auto"/>
        </w:rPr>
        <w:t xml:space="preserve"> </w:t>
      </w:r>
      <w:r w:rsidR="00CE2B57" w:rsidRPr="00C30146">
        <w:rPr>
          <w:rStyle w:val="IntenseEmphasis"/>
          <w:b w:val="0"/>
          <w:i w:val="0"/>
          <w:color w:val="auto"/>
        </w:rPr>
        <w:t xml:space="preserve">Vice </w:t>
      </w:r>
      <w:r w:rsidR="00D830D9" w:rsidRPr="00C30146">
        <w:rPr>
          <w:rStyle w:val="IntenseEmphasis"/>
          <w:b w:val="0"/>
          <w:i w:val="0"/>
          <w:color w:val="auto"/>
        </w:rPr>
        <w:t xml:space="preserve">President, Dave </w:t>
      </w:r>
      <w:r w:rsidR="00E36181" w:rsidRPr="00C30146">
        <w:rPr>
          <w:rStyle w:val="IntenseEmphasis"/>
          <w:b w:val="0"/>
          <w:i w:val="0"/>
          <w:color w:val="auto"/>
        </w:rPr>
        <w:t>Paules</w:t>
      </w:r>
      <w:r w:rsidR="00D830D9" w:rsidRPr="00C30146">
        <w:rPr>
          <w:rStyle w:val="IntenseEmphasis"/>
          <w:b w:val="0"/>
          <w:i w:val="0"/>
          <w:color w:val="auto"/>
        </w:rPr>
        <w:t>– Treas</w:t>
      </w:r>
      <w:r w:rsidR="00E476AF" w:rsidRPr="00C30146">
        <w:rPr>
          <w:rStyle w:val="IntenseEmphasis"/>
          <w:b w:val="0"/>
          <w:i w:val="0"/>
          <w:color w:val="auto"/>
        </w:rPr>
        <w:t>ury</w:t>
      </w:r>
      <w:r w:rsidR="00974AE6">
        <w:rPr>
          <w:rStyle w:val="IntenseEmphasis"/>
          <w:b w:val="0"/>
          <w:i w:val="0"/>
          <w:color w:val="auto"/>
        </w:rPr>
        <w:t>;</w:t>
      </w:r>
      <w:r w:rsidR="006D7C96">
        <w:rPr>
          <w:rStyle w:val="IntenseEmphasis"/>
          <w:b w:val="0"/>
          <w:i w:val="0"/>
          <w:color w:val="auto"/>
        </w:rPr>
        <w:t xml:space="preserve"> </w:t>
      </w:r>
      <w:r w:rsidR="006D7C96">
        <w:t>Kristin Robinson – secretary</w:t>
      </w:r>
    </w:p>
    <w:p w14:paraId="13A1509B" w14:textId="3E7A952B" w:rsidR="00C30146" w:rsidRDefault="00C30146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7FC6F579" w14:textId="139A23AF" w:rsidR="00156E38" w:rsidRDefault="00156E38" w:rsidP="00E06A84">
      <w:pPr>
        <w:pStyle w:val="Heading2"/>
        <w:rPr>
          <w:rStyle w:val="IntenseEmphasis"/>
          <w:b/>
          <w:i w:val="0"/>
          <w:color w:val="auto"/>
        </w:rPr>
      </w:pPr>
      <w:r w:rsidRPr="00C30146">
        <w:rPr>
          <w:rStyle w:val="IntenseEmphasis"/>
          <w:i w:val="0"/>
          <w:color w:val="auto"/>
        </w:rPr>
        <w:t>Residents:</w:t>
      </w:r>
    </w:p>
    <w:p w14:paraId="56B75958" w14:textId="6001B41B" w:rsidR="00320AFA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Al – Hillendale subdivision</w:t>
      </w:r>
    </w:p>
    <w:p w14:paraId="3C6758EF" w14:textId="63CB9C98" w:rsidR="00282658" w:rsidRDefault="00282658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Steve Washington - </w:t>
      </w:r>
    </w:p>
    <w:p w14:paraId="2C1A830C" w14:textId="77777777" w:rsidR="00282658" w:rsidRDefault="00282658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5990E833" w14:textId="77777777" w:rsidR="00282658" w:rsidRDefault="00282658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7185C605" w14:textId="77777777" w:rsidR="00320AFA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0EC4165A" w14:textId="6A44952D" w:rsidR="00156E38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A</w:t>
      </w:r>
      <w:r w:rsidR="00E55C79">
        <w:rPr>
          <w:rStyle w:val="IntenseEmphasis"/>
          <w:b w:val="0"/>
          <w:i w:val="0"/>
          <w:color w:val="auto"/>
        </w:rPr>
        <w:t>ttendees</w:t>
      </w:r>
    </w:p>
    <w:p w14:paraId="641BD4E9" w14:textId="4B995C79" w:rsidR="00320AFA" w:rsidRDefault="00282658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9 </w:t>
      </w:r>
      <w:r w:rsidR="00320AFA">
        <w:rPr>
          <w:rStyle w:val="IntenseEmphasis"/>
          <w:b w:val="0"/>
          <w:i w:val="0"/>
          <w:color w:val="auto"/>
        </w:rPr>
        <w:t>residents</w:t>
      </w:r>
    </w:p>
    <w:p w14:paraId="1AC3C843" w14:textId="49B2CFDF" w:rsidR="00320AFA" w:rsidRPr="00C30146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Bill Fitch, Greg and Sarah, Al, Maso</w:t>
      </w:r>
      <w:r w:rsidR="00282658">
        <w:rPr>
          <w:rStyle w:val="IntenseEmphasis"/>
          <w:b w:val="0"/>
          <w:i w:val="0"/>
          <w:color w:val="auto"/>
        </w:rPr>
        <w:t>n Robertson (Ron’s kid), x and Kathy, and XX</w:t>
      </w:r>
    </w:p>
    <w:p w14:paraId="13D1C1D3" w14:textId="7F4BDD3B" w:rsidR="00E53085" w:rsidRDefault="00156E38" w:rsidP="00E06A84">
      <w:pPr>
        <w:pStyle w:val="Heading2"/>
        <w:rPr>
          <w:rStyle w:val="IntenseEmphasis"/>
          <w:i w:val="0"/>
          <w:color w:val="auto"/>
        </w:rPr>
      </w:pPr>
      <w:r w:rsidRPr="00C30146">
        <w:rPr>
          <w:rStyle w:val="IntenseEmphasis"/>
          <w:i w:val="0"/>
          <w:color w:val="auto"/>
        </w:rPr>
        <w:t>Special Guests:</w:t>
      </w:r>
      <w:r w:rsidR="00D50450">
        <w:rPr>
          <w:rStyle w:val="IntenseEmphasis"/>
          <w:i w:val="0"/>
          <w:color w:val="auto"/>
        </w:rPr>
        <w:t xml:space="preserve"> </w:t>
      </w:r>
    </w:p>
    <w:p w14:paraId="36B101E1" w14:textId="38402079" w:rsidR="005C4854" w:rsidRDefault="005C4854" w:rsidP="005C4854">
      <w:r>
        <w:t>John Cartier – NCC Rep</w:t>
      </w:r>
      <w:r w:rsidR="00320AFA">
        <w:t>?</w:t>
      </w:r>
    </w:p>
    <w:p w14:paraId="68CD1ACB" w14:textId="1F89DD34" w:rsidR="005A3B51" w:rsidRDefault="005A3B51" w:rsidP="005A3B51">
      <w:pPr>
        <w:pStyle w:val="Heading1"/>
      </w:pPr>
      <w:r w:rsidRPr="005A3B51">
        <w:rPr>
          <w:bCs w:val="0"/>
          <w:iCs/>
        </w:rPr>
        <w:t>Minute</w:t>
      </w:r>
      <w:r w:rsidRPr="005A3B51">
        <w:t>s</w:t>
      </w:r>
    </w:p>
    <w:p w14:paraId="5D01B09E" w14:textId="4D39EDAD" w:rsidR="00630AB5" w:rsidRDefault="00592981" w:rsidP="00320AFA">
      <w:pPr>
        <w:pStyle w:val="ListParagraph"/>
        <w:numPr>
          <w:ilvl w:val="0"/>
          <w:numId w:val="38"/>
        </w:numPr>
      </w:pPr>
      <w:r>
        <w:t>Road Repairs – Lincoln Ave @ Townsen</w:t>
      </w:r>
      <w:r w:rsidR="0091554E">
        <w:t>d, S. Park Drive to Holly Oak. On funded list. Need to followup with Larry (who won State Rep for our district) on getting the work assigned</w:t>
      </w:r>
    </w:p>
    <w:p w14:paraId="5F594BD0" w14:textId="09625C9A" w:rsidR="00282658" w:rsidRPr="0043525C" w:rsidRDefault="00282658" w:rsidP="00282658">
      <w:pPr>
        <w:pStyle w:val="ListParagraph"/>
        <w:numPr>
          <w:ilvl w:val="0"/>
          <w:numId w:val="38"/>
        </w:num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Kathy </w:t>
      </w:r>
      <w:r w:rsidR="0043525C">
        <w:rPr>
          <w:rStyle w:val="IntenseEmphasis"/>
          <w:b w:val="0"/>
          <w:i w:val="0"/>
          <w:color w:val="auto"/>
        </w:rPr>
        <w:t>and xxx – Delaware Family Value Council</w:t>
      </w:r>
      <w:r>
        <w:rPr>
          <w:rStyle w:val="IntenseEmphasis"/>
          <w:b w:val="0"/>
          <w:i w:val="0"/>
          <w:color w:val="auto"/>
        </w:rPr>
        <w:t xml:space="preserve"> – Conservative council. Live up near top of the hill apartments.</w:t>
      </w:r>
    </w:p>
    <w:p w14:paraId="42ED3918" w14:textId="21B41F78" w:rsidR="0043525C" w:rsidRPr="0043525C" w:rsidRDefault="0043525C" w:rsidP="0043525C">
      <w:pPr>
        <w:pStyle w:val="ListParagraph"/>
        <w:numPr>
          <w:ilvl w:val="1"/>
          <w:numId w:val="38"/>
        </w:num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i w:val="0"/>
          <w:color w:val="auto"/>
        </w:rPr>
        <w:t>Seeking 10,000 signatures on petition to stop sex education to children.</w:t>
      </w:r>
    </w:p>
    <w:p w14:paraId="1D8738F8" w14:textId="4A413724" w:rsidR="0043525C" w:rsidRPr="0043525C" w:rsidRDefault="0043525C" w:rsidP="00282658">
      <w:pPr>
        <w:pStyle w:val="ListParagraph"/>
        <w:numPr>
          <w:ilvl w:val="0"/>
          <w:numId w:val="38"/>
        </w:num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i w:val="0"/>
          <w:color w:val="auto"/>
        </w:rPr>
        <w:t>35 mph sign on Philly Pike near Pat’s Pizzaria</w:t>
      </w:r>
    </w:p>
    <w:p w14:paraId="21121199" w14:textId="39D5592F" w:rsidR="0091554E" w:rsidRDefault="0043525C" w:rsidP="00282658">
      <w:pPr>
        <w:pStyle w:val="ListParagraph"/>
        <w:numPr>
          <w:ilvl w:val="0"/>
          <w:numId w:val="38"/>
        </w:numPr>
      </w:pPr>
      <w:r>
        <w:t>Discussed DelDOT evaluation being done at Grubb and Marsh Rd.</w:t>
      </w:r>
    </w:p>
    <w:p w14:paraId="48CB2F20" w14:textId="5014D6B9" w:rsidR="0043525C" w:rsidRDefault="0043525C" w:rsidP="0043525C">
      <w:pPr>
        <w:pStyle w:val="ListParagraph"/>
        <w:numPr>
          <w:ilvl w:val="0"/>
          <w:numId w:val="38"/>
        </w:numPr>
      </w:pPr>
      <w:r>
        <w:t>On-ramp to 1-95 S at Marsh Rd is now open.</w:t>
      </w:r>
    </w:p>
    <w:p w14:paraId="4A7E48E1" w14:textId="54D0F536" w:rsidR="0043525C" w:rsidRDefault="0043525C" w:rsidP="0043525C">
      <w:pPr>
        <w:pStyle w:val="ListParagraph"/>
        <w:numPr>
          <w:ilvl w:val="0"/>
          <w:numId w:val="38"/>
        </w:numPr>
      </w:pPr>
      <w:r>
        <w:t>Elections</w:t>
      </w:r>
    </w:p>
    <w:p w14:paraId="69BEB920" w14:textId="39149A46" w:rsidR="0043525C" w:rsidRDefault="0043525C" w:rsidP="0043525C">
      <w:pPr>
        <w:pStyle w:val="ListParagraph"/>
        <w:numPr>
          <w:ilvl w:val="1"/>
          <w:numId w:val="38"/>
        </w:numPr>
      </w:pPr>
      <w:r>
        <w:t>President</w:t>
      </w:r>
    </w:p>
    <w:p w14:paraId="798CDFBC" w14:textId="56B56253" w:rsidR="0043525C" w:rsidRDefault="0043525C" w:rsidP="0043525C">
      <w:pPr>
        <w:pStyle w:val="ListParagraph"/>
        <w:numPr>
          <w:ilvl w:val="2"/>
          <w:numId w:val="38"/>
        </w:numPr>
      </w:pPr>
      <w:r>
        <w:t>Running the org, overseeing financials</w:t>
      </w:r>
    </w:p>
    <w:p w14:paraId="6F5C0ABB" w14:textId="576EA152" w:rsidR="0043525C" w:rsidRDefault="0043525C" w:rsidP="0043525C">
      <w:pPr>
        <w:pStyle w:val="ListParagraph"/>
        <w:numPr>
          <w:ilvl w:val="1"/>
          <w:numId w:val="38"/>
        </w:numPr>
      </w:pPr>
      <w:r>
        <w:t>VP</w:t>
      </w:r>
    </w:p>
    <w:p w14:paraId="0789FDD8" w14:textId="53DC0C54" w:rsidR="0043525C" w:rsidRDefault="0043525C" w:rsidP="0043525C">
      <w:pPr>
        <w:pStyle w:val="ListParagraph"/>
        <w:numPr>
          <w:ilvl w:val="2"/>
          <w:numId w:val="38"/>
        </w:numPr>
      </w:pPr>
      <w:r>
        <w:t>Supportive function if president indisposed</w:t>
      </w:r>
    </w:p>
    <w:p w14:paraId="666F5076" w14:textId="2414A56A" w:rsidR="0043525C" w:rsidRDefault="0043525C" w:rsidP="0043525C">
      <w:pPr>
        <w:pStyle w:val="ListParagraph"/>
        <w:numPr>
          <w:ilvl w:val="1"/>
          <w:numId w:val="38"/>
        </w:numPr>
      </w:pPr>
      <w:r>
        <w:t>Treasurer</w:t>
      </w:r>
    </w:p>
    <w:p w14:paraId="3BD1C995" w14:textId="67D88BD8" w:rsidR="0043525C" w:rsidRDefault="0043525C" w:rsidP="0043525C">
      <w:pPr>
        <w:pStyle w:val="ListParagraph"/>
        <w:numPr>
          <w:ilvl w:val="2"/>
          <w:numId w:val="38"/>
        </w:numPr>
      </w:pPr>
      <w:r>
        <w:t>Dues, contracts,</w:t>
      </w:r>
    </w:p>
    <w:p w14:paraId="471AA674" w14:textId="3C2351A6" w:rsidR="0043525C" w:rsidRDefault="0043525C" w:rsidP="0043525C">
      <w:pPr>
        <w:pStyle w:val="ListParagraph"/>
        <w:numPr>
          <w:ilvl w:val="1"/>
          <w:numId w:val="38"/>
        </w:numPr>
      </w:pPr>
      <w:r>
        <w:t>Secretary</w:t>
      </w:r>
      <w:r w:rsidR="00117B4E">
        <w:t xml:space="preserve"> - open</w:t>
      </w:r>
      <w:bookmarkStart w:id="0" w:name="_GoBack"/>
      <w:bookmarkEnd w:id="0"/>
    </w:p>
    <w:p w14:paraId="3F29AFDF" w14:textId="5F6CFD06" w:rsidR="00F82A64" w:rsidRDefault="0043525C" w:rsidP="004C4876">
      <w:pPr>
        <w:pStyle w:val="ListParagraph"/>
        <w:numPr>
          <w:ilvl w:val="2"/>
          <w:numId w:val="38"/>
        </w:numPr>
      </w:pPr>
      <w:r>
        <w:lastRenderedPageBreak/>
        <w:t>Minutes, website maintenance, oversee of Facebook</w:t>
      </w:r>
    </w:p>
    <w:p w14:paraId="7333C424" w14:textId="23F887AD" w:rsidR="004C4876" w:rsidRPr="00630AB5" w:rsidRDefault="004C4876" w:rsidP="004C4876">
      <w:pPr>
        <w:pStyle w:val="ListParagraph"/>
        <w:numPr>
          <w:ilvl w:val="0"/>
          <w:numId w:val="38"/>
        </w:numPr>
      </w:pPr>
      <w:r>
        <w:t>Current Approved</w:t>
      </w:r>
    </w:p>
    <w:p w14:paraId="4F2499D5" w14:textId="3C2BD4A0" w:rsidR="00D830D9" w:rsidRPr="00D830D9" w:rsidRDefault="00D830D9" w:rsidP="00D4477D">
      <w:pPr>
        <w:pStyle w:val="Heading1"/>
      </w:pPr>
      <w:r w:rsidRPr="00D830D9">
        <w:t>Financials</w:t>
      </w:r>
      <w:r w:rsidR="00D52CEB">
        <w:t xml:space="preserve"> </w:t>
      </w:r>
      <w:r w:rsidRPr="00D830D9">
        <w:t xml:space="preserve">- </w:t>
      </w:r>
    </w:p>
    <w:tbl>
      <w:tblPr>
        <w:tblW w:w="7050" w:type="dxa"/>
        <w:tblInd w:w="93" w:type="dxa"/>
        <w:tblLook w:val="04A0" w:firstRow="1" w:lastRow="0" w:firstColumn="1" w:lastColumn="0" w:noHBand="0" w:noVBand="1"/>
      </w:tblPr>
      <w:tblGrid>
        <w:gridCol w:w="5650"/>
        <w:gridCol w:w="1400"/>
      </w:tblGrid>
      <w:tr w:rsidR="0032108F" w:rsidRPr="00E06A84" w14:paraId="6F5F9220" w14:textId="77777777" w:rsidTr="00964FBF">
        <w:trPr>
          <w:trHeight w:val="30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5AEF" w14:textId="1D621E58" w:rsidR="0032108F" w:rsidRPr="00E06A84" w:rsidRDefault="006D7C96" w:rsidP="00E06A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Balance as of 11/5</w:t>
            </w:r>
            <w:r w:rsidR="0032108F" w:rsidRPr="00E06A84">
              <w:rPr>
                <w:rFonts w:ascii="Calibri" w:eastAsia="Times New Roman" w:hAnsi="Calibri" w:cs="Times New Roman"/>
                <w:b/>
                <w:bCs/>
                <w:color w:val="000000"/>
              </w:rPr>
              <w:t>/20</w:t>
            </w:r>
            <w:r w:rsidR="0032108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5FBC" w14:textId="4311A943" w:rsidR="0032108F" w:rsidRPr="00E06A84" w:rsidRDefault="006D7C96" w:rsidP="006D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D7C96">
              <w:rPr>
                <w:rFonts w:ascii="Calibri" w:eastAsia="Times New Roman" w:hAnsi="Calibri" w:cs="Times New Roman"/>
                <w:b/>
                <w:bCs/>
                <w:color w:val="000000"/>
              </w:rPr>
              <w:t>28,530.95</w:t>
            </w:r>
          </w:p>
        </w:tc>
      </w:tr>
    </w:tbl>
    <w:p w14:paraId="2F6B3A25" w14:textId="4A716828" w:rsidR="000A6636" w:rsidRDefault="00CE0A49" w:rsidP="000A6636">
      <w:pPr>
        <w:pStyle w:val="NoSpacing"/>
      </w:pPr>
      <w:r>
        <w:t xml:space="preserve">29% of </w:t>
      </w:r>
      <w:r w:rsidR="000B1D0A">
        <w:t xml:space="preserve">580 </w:t>
      </w:r>
      <w:r>
        <w:t>homes paid dues</w:t>
      </w:r>
    </w:p>
    <w:p w14:paraId="70242450" w14:textId="77777777" w:rsidR="001321BC" w:rsidRDefault="001321BC" w:rsidP="00DC22BC">
      <w:pPr>
        <w:pStyle w:val="NoSpacing"/>
      </w:pPr>
    </w:p>
    <w:p w14:paraId="2DF4EB9A" w14:textId="77777777" w:rsidR="001362A5" w:rsidRDefault="001362A5" w:rsidP="00DC22BC">
      <w:pPr>
        <w:pStyle w:val="NoSpacing"/>
      </w:pPr>
    </w:p>
    <w:p w14:paraId="427225D0" w14:textId="513C56AE" w:rsidR="008474C0" w:rsidRPr="006D7C96" w:rsidRDefault="00E36181" w:rsidP="006D7C96">
      <w:pPr>
        <w:pStyle w:val="Subtitle"/>
        <w:rPr>
          <w:i w:val="0"/>
          <w:iCs w:val="0"/>
          <w:color w:val="808080" w:themeColor="text1" w:themeTint="7F"/>
          <w:sz w:val="36"/>
        </w:rPr>
      </w:pPr>
      <w:r w:rsidRPr="00E36181">
        <w:rPr>
          <w:rStyle w:val="SubtleEmphasis"/>
          <w:sz w:val="36"/>
        </w:rPr>
        <w:t>Next Meeting –</w:t>
      </w:r>
      <w:r w:rsidR="00AE0908">
        <w:rPr>
          <w:rStyle w:val="SubtleEmphasis"/>
          <w:sz w:val="36"/>
        </w:rPr>
        <w:t xml:space="preserve"> </w:t>
      </w:r>
      <w:r w:rsidR="006D7C96">
        <w:rPr>
          <w:rStyle w:val="SubtleEmphasis"/>
          <w:sz w:val="36"/>
        </w:rPr>
        <w:t>Feb</w:t>
      </w:r>
      <w:r w:rsidR="004D17BE">
        <w:rPr>
          <w:rStyle w:val="SubtleEmphasis"/>
          <w:sz w:val="36"/>
        </w:rPr>
        <w:t xml:space="preserve"> </w:t>
      </w:r>
      <w:r w:rsidR="006D7C96">
        <w:rPr>
          <w:rStyle w:val="SubtleEmphasis"/>
          <w:sz w:val="36"/>
        </w:rPr>
        <w:t>4</w:t>
      </w:r>
      <w:r w:rsidR="002A77B8">
        <w:rPr>
          <w:rStyle w:val="SubtleEmphasis"/>
          <w:sz w:val="36"/>
        </w:rPr>
        <w:t>th</w:t>
      </w:r>
      <w:r w:rsidR="002E5A90">
        <w:rPr>
          <w:rStyle w:val="SubtleEmphasis"/>
          <w:sz w:val="36"/>
        </w:rPr>
        <w:t>,</w:t>
      </w:r>
      <w:r w:rsidR="006D7C96">
        <w:rPr>
          <w:rStyle w:val="SubtleEmphasis"/>
          <w:sz w:val="36"/>
        </w:rPr>
        <w:t xml:space="preserve"> 2021</w:t>
      </w:r>
    </w:p>
    <w:p w14:paraId="324EEA6C" w14:textId="04FCC73B" w:rsidR="00D830D9" w:rsidRDefault="008474C0" w:rsidP="00720CF0">
      <w:r>
        <w:t>Todo’s:</w:t>
      </w:r>
    </w:p>
    <w:sectPr w:rsidR="00D8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6653E" w15:done="0"/>
  <w15:commentEx w15:paraId="5DCDCCFD" w15:done="0"/>
  <w15:commentEx w15:paraId="37AEE00E" w15:done="0"/>
  <w15:commentEx w15:paraId="280E9AC1" w15:done="0"/>
  <w15:commentEx w15:paraId="694CE3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2A7"/>
    <w:multiLevelType w:val="hybridMultilevel"/>
    <w:tmpl w:val="67FE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5EA"/>
    <w:multiLevelType w:val="hybridMultilevel"/>
    <w:tmpl w:val="CBA4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3E12"/>
    <w:multiLevelType w:val="hybridMultilevel"/>
    <w:tmpl w:val="D152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6E5C"/>
    <w:multiLevelType w:val="hybridMultilevel"/>
    <w:tmpl w:val="18CC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24FE5"/>
    <w:multiLevelType w:val="hybridMultilevel"/>
    <w:tmpl w:val="9198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A92"/>
    <w:multiLevelType w:val="hybridMultilevel"/>
    <w:tmpl w:val="2360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4582"/>
    <w:multiLevelType w:val="hybridMultilevel"/>
    <w:tmpl w:val="9330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70FD1"/>
    <w:multiLevelType w:val="hybridMultilevel"/>
    <w:tmpl w:val="F2B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0EFC"/>
    <w:multiLevelType w:val="hybridMultilevel"/>
    <w:tmpl w:val="3BC2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419EF"/>
    <w:multiLevelType w:val="hybridMultilevel"/>
    <w:tmpl w:val="1200F6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6E2C96"/>
    <w:multiLevelType w:val="hybridMultilevel"/>
    <w:tmpl w:val="826C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C5F4F"/>
    <w:multiLevelType w:val="hybridMultilevel"/>
    <w:tmpl w:val="5CE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45A3"/>
    <w:multiLevelType w:val="hybridMultilevel"/>
    <w:tmpl w:val="5D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3270E"/>
    <w:multiLevelType w:val="hybridMultilevel"/>
    <w:tmpl w:val="FDCA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92BBF"/>
    <w:multiLevelType w:val="hybridMultilevel"/>
    <w:tmpl w:val="148A7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33F51"/>
    <w:multiLevelType w:val="hybridMultilevel"/>
    <w:tmpl w:val="AAE4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F5968"/>
    <w:multiLevelType w:val="hybridMultilevel"/>
    <w:tmpl w:val="5402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0C99"/>
    <w:multiLevelType w:val="hybridMultilevel"/>
    <w:tmpl w:val="0B5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174D"/>
    <w:multiLevelType w:val="hybridMultilevel"/>
    <w:tmpl w:val="25EC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07E20"/>
    <w:multiLevelType w:val="hybridMultilevel"/>
    <w:tmpl w:val="E48E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900A0"/>
    <w:multiLevelType w:val="hybridMultilevel"/>
    <w:tmpl w:val="34C2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31680"/>
    <w:multiLevelType w:val="hybridMultilevel"/>
    <w:tmpl w:val="B792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E7A96"/>
    <w:multiLevelType w:val="hybridMultilevel"/>
    <w:tmpl w:val="3E52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51E67"/>
    <w:multiLevelType w:val="hybridMultilevel"/>
    <w:tmpl w:val="FD06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24A6D"/>
    <w:multiLevelType w:val="hybridMultilevel"/>
    <w:tmpl w:val="027E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067"/>
    <w:multiLevelType w:val="hybridMultilevel"/>
    <w:tmpl w:val="349A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7445FD"/>
    <w:multiLevelType w:val="hybridMultilevel"/>
    <w:tmpl w:val="5B40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E2E07"/>
    <w:multiLevelType w:val="hybridMultilevel"/>
    <w:tmpl w:val="EEEC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F7522"/>
    <w:multiLevelType w:val="hybridMultilevel"/>
    <w:tmpl w:val="C72097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F4D21B1"/>
    <w:multiLevelType w:val="hybridMultilevel"/>
    <w:tmpl w:val="89B2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2182B"/>
    <w:multiLevelType w:val="hybridMultilevel"/>
    <w:tmpl w:val="D05A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6588E"/>
    <w:multiLevelType w:val="hybridMultilevel"/>
    <w:tmpl w:val="4706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F27EF"/>
    <w:multiLevelType w:val="hybridMultilevel"/>
    <w:tmpl w:val="28C6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019AA"/>
    <w:multiLevelType w:val="hybridMultilevel"/>
    <w:tmpl w:val="ADA4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73202"/>
    <w:multiLevelType w:val="hybridMultilevel"/>
    <w:tmpl w:val="8878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7628C"/>
    <w:multiLevelType w:val="hybridMultilevel"/>
    <w:tmpl w:val="D2F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85EA3"/>
    <w:multiLevelType w:val="hybridMultilevel"/>
    <w:tmpl w:val="D4F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06D69"/>
    <w:multiLevelType w:val="hybridMultilevel"/>
    <w:tmpl w:val="4750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5"/>
  </w:num>
  <w:num w:numId="4">
    <w:abstractNumId w:val="28"/>
  </w:num>
  <w:num w:numId="5">
    <w:abstractNumId w:val="19"/>
  </w:num>
  <w:num w:numId="6">
    <w:abstractNumId w:val="23"/>
  </w:num>
  <w:num w:numId="7">
    <w:abstractNumId w:val="11"/>
  </w:num>
  <w:num w:numId="8">
    <w:abstractNumId w:val="9"/>
  </w:num>
  <w:num w:numId="9">
    <w:abstractNumId w:val="34"/>
  </w:num>
  <w:num w:numId="10">
    <w:abstractNumId w:val="18"/>
  </w:num>
  <w:num w:numId="11">
    <w:abstractNumId w:val="33"/>
  </w:num>
  <w:num w:numId="12">
    <w:abstractNumId w:val="10"/>
  </w:num>
  <w:num w:numId="13">
    <w:abstractNumId w:val="7"/>
  </w:num>
  <w:num w:numId="14">
    <w:abstractNumId w:val="2"/>
  </w:num>
  <w:num w:numId="15">
    <w:abstractNumId w:val="25"/>
  </w:num>
  <w:num w:numId="16">
    <w:abstractNumId w:val="21"/>
  </w:num>
  <w:num w:numId="17">
    <w:abstractNumId w:val="20"/>
  </w:num>
  <w:num w:numId="18">
    <w:abstractNumId w:val="6"/>
  </w:num>
  <w:num w:numId="19">
    <w:abstractNumId w:val="27"/>
  </w:num>
  <w:num w:numId="20">
    <w:abstractNumId w:val="26"/>
  </w:num>
  <w:num w:numId="21">
    <w:abstractNumId w:val="22"/>
  </w:num>
  <w:num w:numId="22">
    <w:abstractNumId w:val="35"/>
  </w:num>
  <w:num w:numId="23">
    <w:abstractNumId w:val="4"/>
  </w:num>
  <w:num w:numId="24">
    <w:abstractNumId w:val="24"/>
  </w:num>
  <w:num w:numId="25">
    <w:abstractNumId w:val="32"/>
  </w:num>
  <w:num w:numId="26">
    <w:abstractNumId w:val="8"/>
  </w:num>
  <w:num w:numId="27">
    <w:abstractNumId w:val="16"/>
  </w:num>
  <w:num w:numId="28">
    <w:abstractNumId w:val="1"/>
  </w:num>
  <w:num w:numId="29">
    <w:abstractNumId w:val="14"/>
  </w:num>
  <w:num w:numId="30">
    <w:abstractNumId w:val="36"/>
  </w:num>
  <w:num w:numId="31">
    <w:abstractNumId w:val="15"/>
  </w:num>
  <w:num w:numId="32">
    <w:abstractNumId w:val="30"/>
  </w:num>
  <w:num w:numId="33">
    <w:abstractNumId w:val="17"/>
  </w:num>
  <w:num w:numId="34">
    <w:abstractNumId w:val="0"/>
  </w:num>
  <w:num w:numId="35">
    <w:abstractNumId w:val="12"/>
  </w:num>
  <w:num w:numId="36">
    <w:abstractNumId w:val="13"/>
  </w:num>
  <w:num w:numId="37">
    <w:abstractNumId w:val="29"/>
  </w:num>
  <w:num w:numId="3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es, Dave">
    <w15:presenceInfo w15:providerId="AD" w15:userId="S-1-5-21-2052111302-448539723-1801674531-1317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9"/>
    <w:rsid w:val="000106B7"/>
    <w:rsid w:val="00012ED7"/>
    <w:rsid w:val="000237E4"/>
    <w:rsid w:val="0004260B"/>
    <w:rsid w:val="00045310"/>
    <w:rsid w:val="00045635"/>
    <w:rsid w:val="00046D99"/>
    <w:rsid w:val="00052D13"/>
    <w:rsid w:val="00055F30"/>
    <w:rsid w:val="00060C5E"/>
    <w:rsid w:val="000649E8"/>
    <w:rsid w:val="0008053B"/>
    <w:rsid w:val="000A6636"/>
    <w:rsid w:val="000B1D0A"/>
    <w:rsid w:val="000B7EEF"/>
    <w:rsid w:val="000D3BB5"/>
    <w:rsid w:val="000D476D"/>
    <w:rsid w:val="000D6728"/>
    <w:rsid w:val="000D6F67"/>
    <w:rsid w:val="000F26BF"/>
    <w:rsid w:val="00106D7D"/>
    <w:rsid w:val="00117B4E"/>
    <w:rsid w:val="00121BFD"/>
    <w:rsid w:val="00131BB5"/>
    <w:rsid w:val="001321BC"/>
    <w:rsid w:val="00135760"/>
    <w:rsid w:val="001362A5"/>
    <w:rsid w:val="0014416B"/>
    <w:rsid w:val="00156E38"/>
    <w:rsid w:val="00196C1F"/>
    <w:rsid w:val="001A7ED3"/>
    <w:rsid w:val="001F05B2"/>
    <w:rsid w:val="001F0E02"/>
    <w:rsid w:val="001F24AC"/>
    <w:rsid w:val="002013DF"/>
    <w:rsid w:val="0020427F"/>
    <w:rsid w:val="00205019"/>
    <w:rsid w:val="00216A86"/>
    <w:rsid w:val="00235370"/>
    <w:rsid w:val="00240D41"/>
    <w:rsid w:val="0026235F"/>
    <w:rsid w:val="00276080"/>
    <w:rsid w:val="00282658"/>
    <w:rsid w:val="002A0141"/>
    <w:rsid w:val="002A77B8"/>
    <w:rsid w:val="002B79B8"/>
    <w:rsid w:val="002B7F64"/>
    <w:rsid w:val="002C1C66"/>
    <w:rsid w:val="002C5CEB"/>
    <w:rsid w:val="002E3E4F"/>
    <w:rsid w:val="002E4353"/>
    <w:rsid w:val="002E5A90"/>
    <w:rsid w:val="0031050E"/>
    <w:rsid w:val="00310B2D"/>
    <w:rsid w:val="00310CFE"/>
    <w:rsid w:val="0031436A"/>
    <w:rsid w:val="00316784"/>
    <w:rsid w:val="003179A9"/>
    <w:rsid w:val="00320AFA"/>
    <w:rsid w:val="0032108F"/>
    <w:rsid w:val="00330971"/>
    <w:rsid w:val="003333A2"/>
    <w:rsid w:val="00333ABE"/>
    <w:rsid w:val="00335A21"/>
    <w:rsid w:val="003571CA"/>
    <w:rsid w:val="00362B2C"/>
    <w:rsid w:val="003819F1"/>
    <w:rsid w:val="00385BFF"/>
    <w:rsid w:val="00385CFB"/>
    <w:rsid w:val="0039441C"/>
    <w:rsid w:val="00394F45"/>
    <w:rsid w:val="003A47CA"/>
    <w:rsid w:val="003B11F9"/>
    <w:rsid w:val="003B44AE"/>
    <w:rsid w:val="003B636F"/>
    <w:rsid w:val="003B694C"/>
    <w:rsid w:val="003C05FE"/>
    <w:rsid w:val="003C18C3"/>
    <w:rsid w:val="003C57B7"/>
    <w:rsid w:val="003D340F"/>
    <w:rsid w:val="003E00B3"/>
    <w:rsid w:val="003E5726"/>
    <w:rsid w:val="003F729D"/>
    <w:rsid w:val="004011E5"/>
    <w:rsid w:val="004027F2"/>
    <w:rsid w:val="004049B4"/>
    <w:rsid w:val="00411C67"/>
    <w:rsid w:val="0043525C"/>
    <w:rsid w:val="004448BF"/>
    <w:rsid w:val="00447AFD"/>
    <w:rsid w:val="00462A0D"/>
    <w:rsid w:val="004636A8"/>
    <w:rsid w:val="00465392"/>
    <w:rsid w:val="00477DD3"/>
    <w:rsid w:val="00482549"/>
    <w:rsid w:val="00493BFE"/>
    <w:rsid w:val="004A284D"/>
    <w:rsid w:val="004A6228"/>
    <w:rsid w:val="004A7EF7"/>
    <w:rsid w:val="004B5C74"/>
    <w:rsid w:val="004B6167"/>
    <w:rsid w:val="004C2EB2"/>
    <w:rsid w:val="004C4876"/>
    <w:rsid w:val="004D17BE"/>
    <w:rsid w:val="004D3127"/>
    <w:rsid w:val="004D527D"/>
    <w:rsid w:val="004E14E1"/>
    <w:rsid w:val="004F6042"/>
    <w:rsid w:val="004F7C94"/>
    <w:rsid w:val="00501273"/>
    <w:rsid w:val="00513C05"/>
    <w:rsid w:val="00536375"/>
    <w:rsid w:val="00540732"/>
    <w:rsid w:val="00540A41"/>
    <w:rsid w:val="00542766"/>
    <w:rsid w:val="005455D0"/>
    <w:rsid w:val="00546B06"/>
    <w:rsid w:val="00546B4D"/>
    <w:rsid w:val="0056231B"/>
    <w:rsid w:val="00577F68"/>
    <w:rsid w:val="0058046C"/>
    <w:rsid w:val="00581C7D"/>
    <w:rsid w:val="00592759"/>
    <w:rsid w:val="00592981"/>
    <w:rsid w:val="005A3B51"/>
    <w:rsid w:val="005A4457"/>
    <w:rsid w:val="005B6A10"/>
    <w:rsid w:val="005C4854"/>
    <w:rsid w:val="005C6A7E"/>
    <w:rsid w:val="005D4E9B"/>
    <w:rsid w:val="005E23DE"/>
    <w:rsid w:val="005E41D6"/>
    <w:rsid w:val="005E6404"/>
    <w:rsid w:val="005F0F76"/>
    <w:rsid w:val="00601C0E"/>
    <w:rsid w:val="00604FF9"/>
    <w:rsid w:val="00606CDD"/>
    <w:rsid w:val="00614974"/>
    <w:rsid w:val="00627484"/>
    <w:rsid w:val="00630AB5"/>
    <w:rsid w:val="0064109F"/>
    <w:rsid w:val="00645D21"/>
    <w:rsid w:val="006464D3"/>
    <w:rsid w:val="00657C62"/>
    <w:rsid w:val="00667001"/>
    <w:rsid w:val="00667B1E"/>
    <w:rsid w:val="00677F4B"/>
    <w:rsid w:val="00685142"/>
    <w:rsid w:val="00696D18"/>
    <w:rsid w:val="006A325B"/>
    <w:rsid w:val="006C1800"/>
    <w:rsid w:val="006C5939"/>
    <w:rsid w:val="006D0575"/>
    <w:rsid w:val="006D230D"/>
    <w:rsid w:val="006D7C96"/>
    <w:rsid w:val="006D7CCA"/>
    <w:rsid w:val="006E20F4"/>
    <w:rsid w:val="006E2D76"/>
    <w:rsid w:val="006E374B"/>
    <w:rsid w:val="006F7ED2"/>
    <w:rsid w:val="0070492F"/>
    <w:rsid w:val="00706820"/>
    <w:rsid w:val="00720CF0"/>
    <w:rsid w:val="00731234"/>
    <w:rsid w:val="00734A28"/>
    <w:rsid w:val="00735E03"/>
    <w:rsid w:val="00736529"/>
    <w:rsid w:val="00746952"/>
    <w:rsid w:val="00754F05"/>
    <w:rsid w:val="00757A59"/>
    <w:rsid w:val="0076032A"/>
    <w:rsid w:val="00762A9A"/>
    <w:rsid w:val="007757B1"/>
    <w:rsid w:val="00781F96"/>
    <w:rsid w:val="00782223"/>
    <w:rsid w:val="00786B30"/>
    <w:rsid w:val="007A2E78"/>
    <w:rsid w:val="007A64FD"/>
    <w:rsid w:val="007A6668"/>
    <w:rsid w:val="007C288F"/>
    <w:rsid w:val="007C2E74"/>
    <w:rsid w:val="007C4544"/>
    <w:rsid w:val="007F2213"/>
    <w:rsid w:val="007F27BB"/>
    <w:rsid w:val="008019C3"/>
    <w:rsid w:val="0080763B"/>
    <w:rsid w:val="00807D8C"/>
    <w:rsid w:val="0081475D"/>
    <w:rsid w:val="00817EC0"/>
    <w:rsid w:val="00821C09"/>
    <w:rsid w:val="008474C0"/>
    <w:rsid w:val="00851DA7"/>
    <w:rsid w:val="008524C0"/>
    <w:rsid w:val="0086233D"/>
    <w:rsid w:val="00865056"/>
    <w:rsid w:val="0088084A"/>
    <w:rsid w:val="00892294"/>
    <w:rsid w:val="008B1B17"/>
    <w:rsid w:val="008E2ABF"/>
    <w:rsid w:val="008F1A49"/>
    <w:rsid w:val="009062E9"/>
    <w:rsid w:val="00912F5E"/>
    <w:rsid w:val="0091554E"/>
    <w:rsid w:val="00920C6D"/>
    <w:rsid w:val="00923247"/>
    <w:rsid w:val="00924F00"/>
    <w:rsid w:val="00934FA5"/>
    <w:rsid w:val="00943133"/>
    <w:rsid w:val="009441CE"/>
    <w:rsid w:val="00947E7F"/>
    <w:rsid w:val="00964FBF"/>
    <w:rsid w:val="0097307B"/>
    <w:rsid w:val="00974AE6"/>
    <w:rsid w:val="00977A57"/>
    <w:rsid w:val="00980142"/>
    <w:rsid w:val="009828C4"/>
    <w:rsid w:val="009B16C9"/>
    <w:rsid w:val="009C0D67"/>
    <w:rsid w:val="009C3FF6"/>
    <w:rsid w:val="009C4D52"/>
    <w:rsid w:val="009D0C26"/>
    <w:rsid w:val="009D3D30"/>
    <w:rsid w:val="009E684A"/>
    <w:rsid w:val="009F38C9"/>
    <w:rsid w:val="00A00E9D"/>
    <w:rsid w:val="00A013EA"/>
    <w:rsid w:val="00A01F48"/>
    <w:rsid w:val="00A12D0F"/>
    <w:rsid w:val="00A13DE5"/>
    <w:rsid w:val="00A1482B"/>
    <w:rsid w:val="00A174D1"/>
    <w:rsid w:val="00A22B98"/>
    <w:rsid w:val="00A22D7F"/>
    <w:rsid w:val="00A62E8F"/>
    <w:rsid w:val="00A71091"/>
    <w:rsid w:val="00A72E53"/>
    <w:rsid w:val="00A7341C"/>
    <w:rsid w:val="00A764F9"/>
    <w:rsid w:val="00A83F5A"/>
    <w:rsid w:val="00A9683D"/>
    <w:rsid w:val="00AA0DAC"/>
    <w:rsid w:val="00AA2017"/>
    <w:rsid w:val="00AA31BB"/>
    <w:rsid w:val="00AA3F29"/>
    <w:rsid w:val="00AB5F76"/>
    <w:rsid w:val="00AC5C55"/>
    <w:rsid w:val="00AE0690"/>
    <w:rsid w:val="00AE0908"/>
    <w:rsid w:val="00AE3147"/>
    <w:rsid w:val="00AF155D"/>
    <w:rsid w:val="00AF200F"/>
    <w:rsid w:val="00AF5CA7"/>
    <w:rsid w:val="00B01CD4"/>
    <w:rsid w:val="00B036AB"/>
    <w:rsid w:val="00B0473F"/>
    <w:rsid w:val="00B10AA6"/>
    <w:rsid w:val="00B11032"/>
    <w:rsid w:val="00B11F28"/>
    <w:rsid w:val="00B21585"/>
    <w:rsid w:val="00B22B8A"/>
    <w:rsid w:val="00B338C2"/>
    <w:rsid w:val="00B37E59"/>
    <w:rsid w:val="00B45FC5"/>
    <w:rsid w:val="00B470B6"/>
    <w:rsid w:val="00B6122E"/>
    <w:rsid w:val="00B65B79"/>
    <w:rsid w:val="00BA0F5C"/>
    <w:rsid w:val="00BA3CD5"/>
    <w:rsid w:val="00BA3DDF"/>
    <w:rsid w:val="00BA5624"/>
    <w:rsid w:val="00BA56F4"/>
    <w:rsid w:val="00BB02CF"/>
    <w:rsid w:val="00BC6096"/>
    <w:rsid w:val="00BD4FCD"/>
    <w:rsid w:val="00BF2947"/>
    <w:rsid w:val="00BF43ED"/>
    <w:rsid w:val="00C113B5"/>
    <w:rsid w:val="00C13DA0"/>
    <w:rsid w:val="00C16736"/>
    <w:rsid w:val="00C169EB"/>
    <w:rsid w:val="00C20C4D"/>
    <w:rsid w:val="00C23E8A"/>
    <w:rsid w:val="00C30146"/>
    <w:rsid w:val="00C412C7"/>
    <w:rsid w:val="00C422F8"/>
    <w:rsid w:val="00C52BEE"/>
    <w:rsid w:val="00C54769"/>
    <w:rsid w:val="00C552C5"/>
    <w:rsid w:val="00C553DC"/>
    <w:rsid w:val="00C71558"/>
    <w:rsid w:val="00C75790"/>
    <w:rsid w:val="00C76480"/>
    <w:rsid w:val="00C804DD"/>
    <w:rsid w:val="00C91EA3"/>
    <w:rsid w:val="00C92850"/>
    <w:rsid w:val="00CA2408"/>
    <w:rsid w:val="00CA303A"/>
    <w:rsid w:val="00CA3FD1"/>
    <w:rsid w:val="00CB1E40"/>
    <w:rsid w:val="00CB5807"/>
    <w:rsid w:val="00CD38E1"/>
    <w:rsid w:val="00CD71AB"/>
    <w:rsid w:val="00CD7C5A"/>
    <w:rsid w:val="00CE0A49"/>
    <w:rsid w:val="00CE2B57"/>
    <w:rsid w:val="00CF0299"/>
    <w:rsid w:val="00CF4497"/>
    <w:rsid w:val="00D105A3"/>
    <w:rsid w:val="00D265D8"/>
    <w:rsid w:val="00D3394D"/>
    <w:rsid w:val="00D3751A"/>
    <w:rsid w:val="00D37AA1"/>
    <w:rsid w:val="00D43768"/>
    <w:rsid w:val="00D4477D"/>
    <w:rsid w:val="00D46EFC"/>
    <w:rsid w:val="00D47166"/>
    <w:rsid w:val="00D50450"/>
    <w:rsid w:val="00D52CEB"/>
    <w:rsid w:val="00D64BA6"/>
    <w:rsid w:val="00D830D9"/>
    <w:rsid w:val="00D8665B"/>
    <w:rsid w:val="00D970F8"/>
    <w:rsid w:val="00DA539F"/>
    <w:rsid w:val="00DA66C8"/>
    <w:rsid w:val="00DA7103"/>
    <w:rsid w:val="00DB48DF"/>
    <w:rsid w:val="00DC22BC"/>
    <w:rsid w:val="00DD3E3D"/>
    <w:rsid w:val="00DF0B5C"/>
    <w:rsid w:val="00DF138D"/>
    <w:rsid w:val="00DF2130"/>
    <w:rsid w:val="00DF342E"/>
    <w:rsid w:val="00DF4424"/>
    <w:rsid w:val="00E029AD"/>
    <w:rsid w:val="00E06A84"/>
    <w:rsid w:val="00E06AFA"/>
    <w:rsid w:val="00E07A84"/>
    <w:rsid w:val="00E10495"/>
    <w:rsid w:val="00E14430"/>
    <w:rsid w:val="00E21072"/>
    <w:rsid w:val="00E26F26"/>
    <w:rsid w:val="00E33E63"/>
    <w:rsid w:val="00E36181"/>
    <w:rsid w:val="00E476AF"/>
    <w:rsid w:val="00E53085"/>
    <w:rsid w:val="00E53245"/>
    <w:rsid w:val="00E55C79"/>
    <w:rsid w:val="00E73171"/>
    <w:rsid w:val="00EA7DF6"/>
    <w:rsid w:val="00EA7E4F"/>
    <w:rsid w:val="00EB0220"/>
    <w:rsid w:val="00EB2E2F"/>
    <w:rsid w:val="00ED774A"/>
    <w:rsid w:val="00EF19E3"/>
    <w:rsid w:val="00EF5F3E"/>
    <w:rsid w:val="00EF6FF6"/>
    <w:rsid w:val="00F01D53"/>
    <w:rsid w:val="00F05EA1"/>
    <w:rsid w:val="00F34B21"/>
    <w:rsid w:val="00F50976"/>
    <w:rsid w:val="00F654CB"/>
    <w:rsid w:val="00F748F6"/>
    <w:rsid w:val="00F766EB"/>
    <w:rsid w:val="00F82A64"/>
    <w:rsid w:val="00F84A64"/>
    <w:rsid w:val="00F93C3E"/>
    <w:rsid w:val="00F96860"/>
    <w:rsid w:val="00FA0485"/>
    <w:rsid w:val="00FA2F5F"/>
    <w:rsid w:val="00FB028C"/>
    <w:rsid w:val="00FD0FF1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40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624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BA5624"/>
  </w:style>
  <w:style w:type="paragraph" w:styleId="Title">
    <w:name w:val="Title"/>
    <w:basedOn w:val="Normal"/>
    <w:next w:val="Normal"/>
    <w:link w:val="TitleChar"/>
    <w:uiPriority w:val="10"/>
    <w:qFormat/>
    <w:rsid w:val="00C30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624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BA5624"/>
  </w:style>
  <w:style w:type="paragraph" w:styleId="Title">
    <w:name w:val="Title"/>
    <w:basedOn w:val="Normal"/>
    <w:next w:val="Normal"/>
    <w:link w:val="TitleChar"/>
    <w:uiPriority w:val="10"/>
    <w:qFormat/>
    <w:rsid w:val="00C30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9D9FD-BBD9-C645-BD9C-9FE13C4E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Wawa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Ford</dc:creator>
  <cp:lastModifiedBy>Dave Paules</cp:lastModifiedBy>
  <cp:revision>107</cp:revision>
  <dcterms:created xsi:type="dcterms:W3CDTF">2018-05-03T22:48:00Z</dcterms:created>
  <dcterms:modified xsi:type="dcterms:W3CDTF">2020-11-06T00:48:00Z</dcterms:modified>
</cp:coreProperties>
</file>